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48FA9" w14:textId="6400FD4F" w:rsidR="004D0B51" w:rsidRPr="004D0B51" w:rsidRDefault="004D0B51" w:rsidP="004D0B51">
      <w:pPr>
        <w:spacing w:after="0"/>
        <w:ind w:right="1123"/>
        <w:jc w:val="center"/>
        <w:rPr>
          <w:sz w:val="18"/>
          <w:szCs w:val="18"/>
        </w:rPr>
      </w:pPr>
      <w:r w:rsidRPr="004D0B51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F2A87ED" wp14:editId="531FC324">
            <wp:simplePos x="1820174" y="457200"/>
            <wp:positionH relativeFrom="margin">
              <wp:align>left</wp:align>
            </wp:positionH>
            <wp:positionV relativeFrom="margin">
              <wp:align>top</wp:align>
            </wp:positionV>
            <wp:extent cx="1414145" cy="18859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846" cy="1914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0B51">
        <w:rPr>
          <w:sz w:val="18"/>
          <w:szCs w:val="18"/>
        </w:rPr>
        <w:t>Dia Mundial de Oração pela Santificação dos Sacerdotes</w:t>
      </w:r>
    </w:p>
    <w:p w14:paraId="3428E6DD" w14:textId="013EF20C" w:rsidR="004D0B51" w:rsidRDefault="004D0B51" w:rsidP="004D0B51">
      <w:pPr>
        <w:spacing w:after="0"/>
        <w:ind w:right="1690"/>
        <w:rPr>
          <w:b/>
          <w:bCs/>
          <w:sz w:val="18"/>
          <w:szCs w:val="18"/>
        </w:rPr>
      </w:pPr>
    </w:p>
    <w:p w14:paraId="66D862CA" w14:textId="1652D493" w:rsidR="004D0B51" w:rsidRDefault="004D0B51" w:rsidP="004D0B51">
      <w:pPr>
        <w:spacing w:after="0"/>
        <w:ind w:right="1690"/>
        <w:rPr>
          <w:b/>
          <w:bCs/>
          <w:sz w:val="18"/>
          <w:szCs w:val="18"/>
        </w:rPr>
      </w:pPr>
    </w:p>
    <w:p w14:paraId="02B1CDA5" w14:textId="77777777" w:rsidR="004D0B51" w:rsidRDefault="004D0B51" w:rsidP="004D0B51">
      <w:pPr>
        <w:spacing w:after="0"/>
        <w:ind w:right="1690"/>
        <w:rPr>
          <w:b/>
          <w:bCs/>
          <w:sz w:val="18"/>
          <w:szCs w:val="18"/>
        </w:rPr>
      </w:pPr>
    </w:p>
    <w:p w14:paraId="3F3C21BF" w14:textId="76584A57" w:rsidR="00F81E75" w:rsidRPr="00F81E75" w:rsidRDefault="00F81E75" w:rsidP="004D0B51">
      <w:pPr>
        <w:spacing w:after="0"/>
        <w:ind w:right="1690"/>
        <w:jc w:val="center"/>
        <w:rPr>
          <w:b/>
          <w:bCs/>
          <w:sz w:val="18"/>
          <w:szCs w:val="18"/>
        </w:rPr>
      </w:pPr>
      <w:r w:rsidRPr="00F81E75">
        <w:rPr>
          <w:b/>
          <w:bCs/>
          <w:sz w:val="18"/>
          <w:szCs w:val="18"/>
        </w:rPr>
        <w:t>Coração de Pastor</w:t>
      </w:r>
    </w:p>
    <w:p w14:paraId="00E75F9A" w14:textId="705655BF" w:rsidR="00F81E75" w:rsidRDefault="00F81E75" w:rsidP="004D0B51">
      <w:pPr>
        <w:spacing w:after="0"/>
        <w:ind w:right="1690"/>
        <w:jc w:val="center"/>
        <w:rPr>
          <w:sz w:val="18"/>
          <w:szCs w:val="18"/>
        </w:rPr>
      </w:pPr>
    </w:p>
    <w:p w14:paraId="3B24743A" w14:textId="77777777" w:rsidR="004D0B51" w:rsidRPr="00F81E75" w:rsidRDefault="004D0B51" w:rsidP="004D0B51">
      <w:pPr>
        <w:spacing w:after="0"/>
        <w:ind w:right="1690"/>
        <w:jc w:val="center"/>
        <w:rPr>
          <w:sz w:val="18"/>
          <w:szCs w:val="18"/>
        </w:rPr>
      </w:pPr>
    </w:p>
    <w:p w14:paraId="3A2B8DB7" w14:textId="77777777" w:rsidR="00F81E75" w:rsidRDefault="00F81E75" w:rsidP="004D0B51">
      <w:pPr>
        <w:spacing w:after="0"/>
        <w:ind w:right="1690"/>
        <w:jc w:val="center"/>
        <w:rPr>
          <w:sz w:val="18"/>
          <w:szCs w:val="18"/>
        </w:rPr>
      </w:pPr>
    </w:p>
    <w:p w14:paraId="474B47CC" w14:textId="5D1CEFE2" w:rsidR="00F81E75" w:rsidRPr="00F81E75" w:rsidRDefault="00F81E75" w:rsidP="004D0B51">
      <w:pPr>
        <w:spacing w:after="0"/>
        <w:ind w:right="1690"/>
        <w:jc w:val="center"/>
        <w:rPr>
          <w:sz w:val="18"/>
          <w:szCs w:val="18"/>
        </w:rPr>
      </w:pPr>
      <w:r w:rsidRPr="00F81E75">
        <w:rPr>
          <w:sz w:val="18"/>
          <w:szCs w:val="18"/>
        </w:rPr>
        <w:t>Oração</w:t>
      </w:r>
    </w:p>
    <w:p w14:paraId="2E0E476F" w14:textId="3786FCF3" w:rsidR="00F81E75" w:rsidRDefault="00F81E75" w:rsidP="00F81E75">
      <w:pPr>
        <w:spacing w:after="0"/>
        <w:rPr>
          <w:sz w:val="18"/>
          <w:szCs w:val="18"/>
        </w:rPr>
      </w:pPr>
    </w:p>
    <w:p w14:paraId="50A2C8C6" w14:textId="0FFD2D3F" w:rsidR="00F81E75" w:rsidRDefault="00F81E75" w:rsidP="00F81E75">
      <w:pPr>
        <w:spacing w:after="0"/>
        <w:rPr>
          <w:sz w:val="18"/>
          <w:szCs w:val="18"/>
        </w:rPr>
      </w:pPr>
    </w:p>
    <w:p w14:paraId="52C98BF5" w14:textId="7A2AD5EE" w:rsidR="004D0B51" w:rsidRDefault="004D0B51" w:rsidP="00F81E75">
      <w:pPr>
        <w:spacing w:after="0"/>
        <w:rPr>
          <w:sz w:val="18"/>
          <w:szCs w:val="18"/>
        </w:rPr>
      </w:pPr>
    </w:p>
    <w:p w14:paraId="585E04FF" w14:textId="77777777" w:rsidR="004D0B51" w:rsidRPr="00F81E75" w:rsidRDefault="004D0B51" w:rsidP="00F81E75">
      <w:pPr>
        <w:spacing w:after="0"/>
        <w:rPr>
          <w:sz w:val="18"/>
          <w:szCs w:val="18"/>
        </w:rPr>
      </w:pPr>
    </w:p>
    <w:p w14:paraId="74D748F5" w14:textId="77777777" w:rsidR="00F81E75" w:rsidRPr="00F81E75" w:rsidRDefault="00F81E75" w:rsidP="00F81E75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 xml:space="preserve">Dá, Senhor, aos nossos padres um coração de pastor, </w:t>
      </w:r>
    </w:p>
    <w:p w14:paraId="0216E4D4" w14:textId="77777777" w:rsidR="00F81E75" w:rsidRPr="00F81E75" w:rsidRDefault="00F81E75" w:rsidP="00F81E75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 xml:space="preserve">livre do afã do prestígio, mas com o ardor do serviço, </w:t>
      </w:r>
    </w:p>
    <w:p w14:paraId="43555C60" w14:textId="77777777" w:rsidR="00F81E75" w:rsidRPr="00F81E75" w:rsidRDefault="00F81E75" w:rsidP="00F81E75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 xml:space="preserve">que não se impõe, mas se dispõe a anunciar </w:t>
      </w:r>
    </w:p>
    <w:p w14:paraId="3CC5B408" w14:textId="77777777" w:rsidR="00F81E75" w:rsidRPr="00F81E75" w:rsidRDefault="00F81E75" w:rsidP="00F81E75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>o desígnio de salvação do Pai e a proclamar o teu Evangelho.</w:t>
      </w:r>
    </w:p>
    <w:p w14:paraId="079869A1" w14:textId="77777777" w:rsidR="00F81E75" w:rsidRPr="00F81E75" w:rsidRDefault="00F81E75" w:rsidP="00F81E75">
      <w:pPr>
        <w:spacing w:after="0"/>
        <w:rPr>
          <w:sz w:val="18"/>
          <w:szCs w:val="18"/>
        </w:rPr>
      </w:pPr>
    </w:p>
    <w:p w14:paraId="7D190D57" w14:textId="77777777" w:rsidR="00F81E75" w:rsidRPr="00F81E75" w:rsidRDefault="00F81E75" w:rsidP="00F81E75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 xml:space="preserve">Dá, Senhor, aos nossos padres um coração de pastor, </w:t>
      </w:r>
    </w:p>
    <w:p w14:paraId="4521CA3A" w14:textId="77777777" w:rsidR="00F81E75" w:rsidRPr="00F81E75" w:rsidRDefault="00F81E75" w:rsidP="00F81E75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 xml:space="preserve">que se alimenta quotidianamente da Eucaristia </w:t>
      </w:r>
    </w:p>
    <w:p w14:paraId="3C57E438" w14:textId="77777777" w:rsidR="00F81E75" w:rsidRPr="00F81E75" w:rsidRDefault="00F81E75" w:rsidP="00F81E75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>e a todos oferece a tua Palavra e o teu Corpo,</w:t>
      </w:r>
    </w:p>
    <w:p w14:paraId="12DB0752" w14:textId="77777777" w:rsidR="00F81E75" w:rsidRPr="00F81E75" w:rsidRDefault="00F81E75" w:rsidP="00F81E75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>tornando presente a tua entrega de amor até ao fim.</w:t>
      </w:r>
    </w:p>
    <w:p w14:paraId="77B4997F" w14:textId="77777777" w:rsidR="00F81E75" w:rsidRPr="00F81E75" w:rsidRDefault="00F81E75" w:rsidP="00F81E75">
      <w:pPr>
        <w:spacing w:after="0"/>
        <w:rPr>
          <w:sz w:val="18"/>
          <w:szCs w:val="18"/>
        </w:rPr>
      </w:pPr>
    </w:p>
    <w:p w14:paraId="66718CA1" w14:textId="77777777" w:rsidR="00F81E75" w:rsidRPr="00F81E75" w:rsidRDefault="00F81E75" w:rsidP="00F81E75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 xml:space="preserve">Dá, Senhor, aos nossos padres um coração de pastor, </w:t>
      </w:r>
    </w:p>
    <w:p w14:paraId="2D2CE11E" w14:textId="77777777" w:rsidR="00F81E75" w:rsidRPr="00F81E75" w:rsidRDefault="00F81E75" w:rsidP="00F81E75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>que sofre com as angústias e dores da sua comunidade,</w:t>
      </w:r>
    </w:p>
    <w:p w14:paraId="2DC51391" w14:textId="77777777" w:rsidR="00F81E75" w:rsidRPr="00F81E75" w:rsidRDefault="00F81E75" w:rsidP="00F81E75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>procurando defender cada vida, proteger a inocência das crianças,</w:t>
      </w:r>
    </w:p>
    <w:p w14:paraId="7C8C6914" w14:textId="77777777" w:rsidR="00F81E75" w:rsidRPr="00F81E75" w:rsidRDefault="00F81E75" w:rsidP="00F81E75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>zelar pela dignidade e direitos dos mais frágeis e esquecidos.</w:t>
      </w:r>
    </w:p>
    <w:p w14:paraId="31A82871" w14:textId="77777777" w:rsidR="00F81E75" w:rsidRPr="00F81E75" w:rsidRDefault="00F81E75" w:rsidP="00F81E75">
      <w:pPr>
        <w:spacing w:after="0"/>
        <w:rPr>
          <w:sz w:val="18"/>
          <w:szCs w:val="18"/>
        </w:rPr>
      </w:pPr>
    </w:p>
    <w:p w14:paraId="1B243A6A" w14:textId="77777777" w:rsidR="00F81E75" w:rsidRPr="00F81E75" w:rsidRDefault="00F81E75" w:rsidP="00F81E75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 xml:space="preserve">Dá, Senhor, aos nossos padres um coração de pastor, </w:t>
      </w:r>
    </w:p>
    <w:p w14:paraId="57E1B34C" w14:textId="77777777" w:rsidR="00F81E75" w:rsidRPr="00F81E75" w:rsidRDefault="00F81E75" w:rsidP="00F81E75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>que aponte caminhos de libertação, de pacificação e de crescimento,</w:t>
      </w:r>
    </w:p>
    <w:p w14:paraId="08A84CB2" w14:textId="77777777" w:rsidR="00F81E75" w:rsidRPr="00F81E75" w:rsidRDefault="00F81E75" w:rsidP="00F81E75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>infunda em todos a esperança e o desejo da santidade</w:t>
      </w:r>
    </w:p>
    <w:p w14:paraId="3B92F339" w14:textId="77777777" w:rsidR="00F81E75" w:rsidRPr="00F81E75" w:rsidRDefault="00F81E75" w:rsidP="00F81E75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>e desafie os jovens para grandes causas e ideais.</w:t>
      </w:r>
    </w:p>
    <w:p w14:paraId="0F89B225" w14:textId="77777777" w:rsidR="00F81E75" w:rsidRPr="00F81E75" w:rsidRDefault="00F81E75" w:rsidP="00F81E75">
      <w:pPr>
        <w:spacing w:after="0"/>
        <w:rPr>
          <w:sz w:val="18"/>
          <w:szCs w:val="18"/>
        </w:rPr>
      </w:pPr>
    </w:p>
    <w:p w14:paraId="3083E027" w14:textId="77777777" w:rsidR="00F81E75" w:rsidRPr="00F81E75" w:rsidRDefault="00F81E75" w:rsidP="00F81E75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 xml:space="preserve">Dá, Senhor, aos nossos padres um coração de pastor, </w:t>
      </w:r>
    </w:p>
    <w:p w14:paraId="4E3B002C" w14:textId="77777777" w:rsidR="00F81E75" w:rsidRPr="00F81E75" w:rsidRDefault="00F81E75" w:rsidP="00F81E75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 xml:space="preserve">que una e reúna em presbitério para tornar visível a tua presença </w:t>
      </w:r>
    </w:p>
    <w:p w14:paraId="4882872E" w14:textId="77777777" w:rsidR="00F81E75" w:rsidRPr="00F81E75" w:rsidRDefault="00F81E75" w:rsidP="00F81E75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>e com a força suave do Espírito</w:t>
      </w:r>
    </w:p>
    <w:p w14:paraId="5288B877" w14:textId="77777777" w:rsidR="00F81E75" w:rsidRPr="00F81E75" w:rsidRDefault="00F81E75" w:rsidP="00F81E75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>dê testemunho de um ministério fiel, fiável e feliz.</w:t>
      </w:r>
    </w:p>
    <w:p w14:paraId="62199561" w14:textId="77777777" w:rsidR="00F81E75" w:rsidRPr="00F81E75" w:rsidRDefault="00F81E75" w:rsidP="00F81E75">
      <w:pPr>
        <w:spacing w:after="0"/>
        <w:rPr>
          <w:sz w:val="18"/>
          <w:szCs w:val="18"/>
        </w:rPr>
      </w:pPr>
    </w:p>
    <w:p w14:paraId="0A849683" w14:textId="77777777" w:rsidR="00F81E75" w:rsidRPr="00F81E75" w:rsidRDefault="00F81E75" w:rsidP="00F81E75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 xml:space="preserve">Dá, Senhor, aos nossos padres um coração de pastor, </w:t>
      </w:r>
    </w:p>
    <w:p w14:paraId="1B8EE520" w14:textId="77777777" w:rsidR="00F81E75" w:rsidRPr="00F81E75" w:rsidRDefault="00F81E75" w:rsidP="00F81E75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 xml:space="preserve">rico de sabedoria e de humanidade, </w:t>
      </w:r>
    </w:p>
    <w:p w14:paraId="53F8C5AE" w14:textId="77777777" w:rsidR="00F81E75" w:rsidRPr="00F81E75" w:rsidRDefault="00F81E75" w:rsidP="00F81E75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 xml:space="preserve">semelhante ao teu coração de Bom Pastor, ao de José e ao de Maria, </w:t>
      </w:r>
    </w:p>
    <w:p w14:paraId="6423FC0C" w14:textId="3B3875A5" w:rsidR="005E11FD" w:rsidRDefault="00F81E75" w:rsidP="00F81E75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>tua Mãe e nossa Mãe, Mãe da Igreja e Rainha da Paz. Ámen!</w:t>
      </w:r>
    </w:p>
    <w:p w14:paraId="00062126" w14:textId="063258FE" w:rsidR="00F81E75" w:rsidRDefault="00F81E75" w:rsidP="00F81E75">
      <w:pPr>
        <w:spacing w:after="0"/>
        <w:rPr>
          <w:sz w:val="18"/>
          <w:szCs w:val="18"/>
        </w:rPr>
      </w:pPr>
    </w:p>
    <w:p w14:paraId="41B23C48" w14:textId="77777777" w:rsidR="004D0B51" w:rsidRPr="004D0B51" w:rsidRDefault="004D0B51" w:rsidP="004D0B51">
      <w:pPr>
        <w:spacing w:after="0"/>
        <w:ind w:right="1123"/>
        <w:jc w:val="center"/>
        <w:rPr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463DD6EB" wp14:editId="037A648B">
            <wp:simplePos x="0" y="0"/>
            <wp:positionH relativeFrom="margin">
              <wp:posOffset>5414513</wp:posOffset>
            </wp:positionH>
            <wp:positionV relativeFrom="margin">
              <wp:posOffset>-2875</wp:posOffset>
            </wp:positionV>
            <wp:extent cx="1414145" cy="188595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74A9310" wp14:editId="52F88BFA">
            <wp:simplePos x="1820174" y="457200"/>
            <wp:positionH relativeFrom="margin">
              <wp:align>left</wp:align>
            </wp:positionH>
            <wp:positionV relativeFrom="margin">
              <wp:align>top</wp:align>
            </wp:positionV>
            <wp:extent cx="1414145" cy="188595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846" cy="1914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0B51"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3C90E49E" wp14:editId="1D9F6009">
            <wp:simplePos x="1820174" y="457200"/>
            <wp:positionH relativeFrom="margin">
              <wp:align>left</wp:align>
            </wp:positionH>
            <wp:positionV relativeFrom="margin">
              <wp:align>top</wp:align>
            </wp:positionV>
            <wp:extent cx="1414145" cy="188595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846" cy="1914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0B51">
        <w:rPr>
          <w:sz w:val="18"/>
          <w:szCs w:val="18"/>
        </w:rPr>
        <w:t>Dia Mundial de Oração pela Santificação dos Sacerdotes</w:t>
      </w:r>
    </w:p>
    <w:p w14:paraId="6DBF723E" w14:textId="77777777" w:rsidR="004D0B51" w:rsidRDefault="004D0B51" w:rsidP="004D0B51">
      <w:pPr>
        <w:spacing w:after="0"/>
        <w:ind w:right="1690"/>
        <w:rPr>
          <w:b/>
          <w:bCs/>
          <w:sz w:val="18"/>
          <w:szCs w:val="18"/>
        </w:rPr>
      </w:pPr>
    </w:p>
    <w:p w14:paraId="648EAE6E" w14:textId="77777777" w:rsidR="004D0B51" w:rsidRDefault="004D0B51" w:rsidP="004D0B51">
      <w:pPr>
        <w:spacing w:after="0"/>
        <w:ind w:right="1690"/>
        <w:rPr>
          <w:b/>
          <w:bCs/>
          <w:sz w:val="18"/>
          <w:szCs w:val="18"/>
        </w:rPr>
      </w:pPr>
    </w:p>
    <w:p w14:paraId="50C6A02E" w14:textId="77777777" w:rsidR="004D0B51" w:rsidRDefault="004D0B51" w:rsidP="004D0B51">
      <w:pPr>
        <w:spacing w:after="0"/>
        <w:ind w:right="1690"/>
        <w:rPr>
          <w:b/>
          <w:bCs/>
          <w:sz w:val="18"/>
          <w:szCs w:val="18"/>
        </w:rPr>
      </w:pPr>
    </w:p>
    <w:p w14:paraId="6EFBE5F7" w14:textId="77777777" w:rsidR="004D0B51" w:rsidRPr="00F81E75" w:rsidRDefault="004D0B51" w:rsidP="004D0B51">
      <w:pPr>
        <w:spacing w:after="0"/>
        <w:ind w:right="1690"/>
        <w:jc w:val="center"/>
        <w:rPr>
          <w:b/>
          <w:bCs/>
          <w:sz w:val="18"/>
          <w:szCs w:val="18"/>
        </w:rPr>
      </w:pPr>
      <w:r w:rsidRPr="00F81E75">
        <w:rPr>
          <w:b/>
          <w:bCs/>
          <w:sz w:val="18"/>
          <w:szCs w:val="18"/>
        </w:rPr>
        <w:t>Coração de Pastor</w:t>
      </w:r>
    </w:p>
    <w:p w14:paraId="50B22C17" w14:textId="77777777" w:rsidR="004D0B51" w:rsidRDefault="004D0B51" w:rsidP="004D0B51">
      <w:pPr>
        <w:spacing w:after="0"/>
        <w:ind w:right="1690"/>
        <w:jc w:val="center"/>
        <w:rPr>
          <w:sz w:val="18"/>
          <w:szCs w:val="18"/>
        </w:rPr>
      </w:pPr>
    </w:p>
    <w:p w14:paraId="5E5255D4" w14:textId="77777777" w:rsidR="004D0B51" w:rsidRPr="00F81E75" w:rsidRDefault="004D0B51" w:rsidP="004D0B51">
      <w:pPr>
        <w:spacing w:after="0"/>
        <w:ind w:right="1690"/>
        <w:jc w:val="center"/>
        <w:rPr>
          <w:sz w:val="18"/>
          <w:szCs w:val="18"/>
        </w:rPr>
      </w:pPr>
    </w:p>
    <w:p w14:paraId="17B3A04D" w14:textId="77777777" w:rsidR="004D0B51" w:rsidRDefault="004D0B51" w:rsidP="004D0B51">
      <w:pPr>
        <w:spacing w:after="0"/>
        <w:ind w:right="1690"/>
        <w:jc w:val="center"/>
        <w:rPr>
          <w:sz w:val="18"/>
          <w:szCs w:val="18"/>
        </w:rPr>
      </w:pPr>
    </w:p>
    <w:p w14:paraId="61196E3B" w14:textId="77777777" w:rsidR="004D0B51" w:rsidRPr="00F81E75" w:rsidRDefault="004D0B51" w:rsidP="004D0B51">
      <w:pPr>
        <w:spacing w:after="0"/>
        <w:ind w:right="1690"/>
        <w:jc w:val="center"/>
        <w:rPr>
          <w:sz w:val="18"/>
          <w:szCs w:val="18"/>
        </w:rPr>
      </w:pPr>
      <w:r w:rsidRPr="00F81E75">
        <w:rPr>
          <w:sz w:val="18"/>
          <w:szCs w:val="18"/>
        </w:rPr>
        <w:t>Oração</w:t>
      </w:r>
    </w:p>
    <w:p w14:paraId="27A6B97B" w14:textId="77777777" w:rsidR="004D0B51" w:rsidRDefault="004D0B51" w:rsidP="004D0B51">
      <w:pPr>
        <w:spacing w:after="0"/>
        <w:rPr>
          <w:sz w:val="18"/>
          <w:szCs w:val="18"/>
        </w:rPr>
      </w:pPr>
    </w:p>
    <w:p w14:paraId="42267AAD" w14:textId="77777777" w:rsidR="004D0B51" w:rsidRDefault="004D0B51" w:rsidP="004D0B51">
      <w:pPr>
        <w:spacing w:after="0"/>
        <w:rPr>
          <w:sz w:val="18"/>
          <w:szCs w:val="18"/>
        </w:rPr>
      </w:pPr>
    </w:p>
    <w:p w14:paraId="593D1444" w14:textId="77777777" w:rsidR="004D0B51" w:rsidRDefault="004D0B51" w:rsidP="004D0B51">
      <w:pPr>
        <w:spacing w:after="0"/>
        <w:rPr>
          <w:sz w:val="18"/>
          <w:szCs w:val="18"/>
        </w:rPr>
      </w:pPr>
    </w:p>
    <w:p w14:paraId="173F513E" w14:textId="77777777" w:rsidR="004D0B51" w:rsidRPr="00F81E75" w:rsidRDefault="004D0B51" w:rsidP="004D0B51">
      <w:pPr>
        <w:spacing w:after="0"/>
        <w:rPr>
          <w:sz w:val="18"/>
          <w:szCs w:val="18"/>
        </w:rPr>
      </w:pPr>
    </w:p>
    <w:p w14:paraId="731C7782" w14:textId="77777777" w:rsidR="004D0B51" w:rsidRPr="00F81E75" w:rsidRDefault="004D0B51" w:rsidP="004D0B51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 xml:space="preserve">Dá, Senhor, aos nossos padres um coração de pastor, </w:t>
      </w:r>
    </w:p>
    <w:p w14:paraId="2621BB14" w14:textId="77777777" w:rsidR="004D0B51" w:rsidRPr="00F81E75" w:rsidRDefault="004D0B51" w:rsidP="004D0B51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 xml:space="preserve">livre do afã do prestígio, mas com o ardor do serviço, </w:t>
      </w:r>
    </w:p>
    <w:p w14:paraId="7712A3B0" w14:textId="77777777" w:rsidR="004D0B51" w:rsidRPr="00F81E75" w:rsidRDefault="004D0B51" w:rsidP="004D0B51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 xml:space="preserve">que não se impõe, mas se dispõe a anunciar </w:t>
      </w:r>
    </w:p>
    <w:p w14:paraId="211E8456" w14:textId="77777777" w:rsidR="004D0B51" w:rsidRPr="00F81E75" w:rsidRDefault="004D0B51" w:rsidP="004D0B51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>o desígnio de salvação do Pai e a proclamar o teu Evangelho.</w:t>
      </w:r>
    </w:p>
    <w:p w14:paraId="2AC79236" w14:textId="77777777" w:rsidR="004D0B51" w:rsidRPr="00F81E75" w:rsidRDefault="004D0B51" w:rsidP="004D0B51">
      <w:pPr>
        <w:spacing w:after="0"/>
        <w:rPr>
          <w:sz w:val="18"/>
          <w:szCs w:val="18"/>
        </w:rPr>
      </w:pPr>
    </w:p>
    <w:p w14:paraId="4540F995" w14:textId="77777777" w:rsidR="004D0B51" w:rsidRPr="00F81E75" w:rsidRDefault="004D0B51" w:rsidP="004D0B51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 xml:space="preserve">Dá, Senhor, aos nossos padres um coração de pastor, </w:t>
      </w:r>
    </w:p>
    <w:p w14:paraId="68B3AC68" w14:textId="77777777" w:rsidR="004D0B51" w:rsidRPr="00F81E75" w:rsidRDefault="004D0B51" w:rsidP="004D0B51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 xml:space="preserve">que se alimenta quotidianamente da Eucaristia </w:t>
      </w:r>
    </w:p>
    <w:p w14:paraId="4FEA0578" w14:textId="77777777" w:rsidR="004D0B51" w:rsidRPr="00F81E75" w:rsidRDefault="004D0B51" w:rsidP="004D0B51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>e a todos oferece a tua Palavra e o teu Corpo,</w:t>
      </w:r>
    </w:p>
    <w:p w14:paraId="5FE0B7D1" w14:textId="77777777" w:rsidR="004D0B51" w:rsidRPr="00F81E75" w:rsidRDefault="004D0B51" w:rsidP="004D0B51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>tornando presente a tua entrega de amor até ao fim.</w:t>
      </w:r>
    </w:p>
    <w:p w14:paraId="4AF8A3FE" w14:textId="77777777" w:rsidR="004D0B51" w:rsidRPr="00F81E75" w:rsidRDefault="004D0B51" w:rsidP="004D0B51">
      <w:pPr>
        <w:spacing w:after="0"/>
        <w:rPr>
          <w:sz w:val="18"/>
          <w:szCs w:val="18"/>
        </w:rPr>
      </w:pPr>
    </w:p>
    <w:p w14:paraId="3FB823A9" w14:textId="77777777" w:rsidR="004D0B51" w:rsidRPr="00F81E75" w:rsidRDefault="004D0B51" w:rsidP="004D0B51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 xml:space="preserve">Dá, Senhor, aos nossos padres um coração de pastor, </w:t>
      </w:r>
    </w:p>
    <w:p w14:paraId="163CE2D0" w14:textId="77777777" w:rsidR="004D0B51" w:rsidRPr="00F81E75" w:rsidRDefault="004D0B51" w:rsidP="004D0B51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>que sofre com as angústias e dores da sua comunidade,</w:t>
      </w:r>
    </w:p>
    <w:p w14:paraId="38D605ED" w14:textId="77777777" w:rsidR="004D0B51" w:rsidRPr="00F81E75" w:rsidRDefault="004D0B51" w:rsidP="004D0B51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>procurando defender cada vida, proteger a inocência das crianças,</w:t>
      </w:r>
    </w:p>
    <w:p w14:paraId="05AE3011" w14:textId="77777777" w:rsidR="004D0B51" w:rsidRPr="00F81E75" w:rsidRDefault="004D0B51" w:rsidP="004D0B51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>zelar pela dignidade e direitos dos mais frágeis e esquecidos.</w:t>
      </w:r>
    </w:p>
    <w:p w14:paraId="06769CEC" w14:textId="77777777" w:rsidR="004D0B51" w:rsidRPr="00F81E75" w:rsidRDefault="004D0B51" w:rsidP="004D0B51">
      <w:pPr>
        <w:spacing w:after="0"/>
        <w:rPr>
          <w:sz w:val="18"/>
          <w:szCs w:val="18"/>
        </w:rPr>
      </w:pPr>
    </w:p>
    <w:p w14:paraId="0F6ECBAD" w14:textId="77777777" w:rsidR="004D0B51" w:rsidRPr="00F81E75" w:rsidRDefault="004D0B51" w:rsidP="004D0B51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 xml:space="preserve">Dá, Senhor, aos nossos padres um coração de pastor, </w:t>
      </w:r>
    </w:p>
    <w:p w14:paraId="28885955" w14:textId="77777777" w:rsidR="004D0B51" w:rsidRPr="00F81E75" w:rsidRDefault="004D0B51" w:rsidP="004D0B51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>que aponte caminhos de libertação, de pacificação e de crescimento,</w:t>
      </w:r>
    </w:p>
    <w:p w14:paraId="11D7CF2C" w14:textId="77777777" w:rsidR="004D0B51" w:rsidRPr="00F81E75" w:rsidRDefault="004D0B51" w:rsidP="004D0B51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>infunda em todos a esperança e o desejo da santidade</w:t>
      </w:r>
    </w:p>
    <w:p w14:paraId="1F3394CB" w14:textId="77777777" w:rsidR="004D0B51" w:rsidRPr="00F81E75" w:rsidRDefault="004D0B51" w:rsidP="004D0B51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>e desafie os jovens para grandes causas e ideais.</w:t>
      </w:r>
    </w:p>
    <w:p w14:paraId="18DFE001" w14:textId="77777777" w:rsidR="004D0B51" w:rsidRPr="00F81E75" w:rsidRDefault="004D0B51" w:rsidP="004D0B51">
      <w:pPr>
        <w:spacing w:after="0"/>
        <w:rPr>
          <w:sz w:val="18"/>
          <w:szCs w:val="18"/>
        </w:rPr>
      </w:pPr>
    </w:p>
    <w:p w14:paraId="5FA138F0" w14:textId="77777777" w:rsidR="004D0B51" w:rsidRPr="00F81E75" w:rsidRDefault="004D0B51" w:rsidP="004D0B51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 xml:space="preserve">Dá, Senhor, aos nossos padres um coração de pastor, </w:t>
      </w:r>
    </w:p>
    <w:p w14:paraId="47124054" w14:textId="77777777" w:rsidR="004D0B51" w:rsidRPr="00F81E75" w:rsidRDefault="004D0B51" w:rsidP="004D0B51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 xml:space="preserve">que una e reúna em presbitério para tornar visível a tua presença </w:t>
      </w:r>
    </w:p>
    <w:p w14:paraId="223ABAFF" w14:textId="77777777" w:rsidR="004D0B51" w:rsidRPr="00F81E75" w:rsidRDefault="004D0B51" w:rsidP="004D0B51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>e com a força suave do Espírito</w:t>
      </w:r>
    </w:p>
    <w:p w14:paraId="4224925E" w14:textId="77777777" w:rsidR="004D0B51" w:rsidRPr="00F81E75" w:rsidRDefault="004D0B51" w:rsidP="004D0B51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>dê testemunho de um ministério fiel, fiável e feliz.</w:t>
      </w:r>
    </w:p>
    <w:p w14:paraId="100FEFCD" w14:textId="77777777" w:rsidR="004D0B51" w:rsidRPr="00F81E75" w:rsidRDefault="004D0B51" w:rsidP="004D0B51">
      <w:pPr>
        <w:spacing w:after="0"/>
        <w:rPr>
          <w:sz w:val="18"/>
          <w:szCs w:val="18"/>
        </w:rPr>
      </w:pPr>
    </w:p>
    <w:p w14:paraId="4E6F422B" w14:textId="77777777" w:rsidR="004D0B51" w:rsidRPr="00F81E75" w:rsidRDefault="004D0B51" w:rsidP="004D0B51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 xml:space="preserve">Dá, Senhor, aos nossos padres um coração de pastor, </w:t>
      </w:r>
    </w:p>
    <w:p w14:paraId="1D4A5C64" w14:textId="77777777" w:rsidR="004D0B51" w:rsidRPr="00F81E75" w:rsidRDefault="004D0B51" w:rsidP="004D0B51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 xml:space="preserve">rico de sabedoria e de humanidade, </w:t>
      </w:r>
    </w:p>
    <w:p w14:paraId="48C729F7" w14:textId="77777777" w:rsidR="004D0B51" w:rsidRPr="00F81E75" w:rsidRDefault="004D0B51" w:rsidP="004D0B51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 xml:space="preserve">semelhante ao teu coração de Bom Pastor, ao de José e ao de Maria, </w:t>
      </w:r>
    </w:p>
    <w:p w14:paraId="548CC5DD" w14:textId="0633FC8F" w:rsidR="00F81E75" w:rsidRPr="00F81E75" w:rsidRDefault="004D0B51" w:rsidP="004D0B51">
      <w:pPr>
        <w:spacing w:after="0"/>
        <w:rPr>
          <w:sz w:val="18"/>
          <w:szCs w:val="18"/>
        </w:rPr>
      </w:pPr>
      <w:r w:rsidRPr="00F81E75">
        <w:rPr>
          <w:sz w:val="18"/>
          <w:szCs w:val="18"/>
        </w:rPr>
        <w:t>tua Mãe e nossa Mãe, Mãe da Igreja e Rainha da Paz. Ámen!</w:t>
      </w:r>
    </w:p>
    <w:sectPr w:rsidR="00F81E75" w:rsidRPr="00F81E75" w:rsidSect="00F81E75">
      <w:pgSz w:w="16838" w:h="11906" w:orient="landscape"/>
      <w:pgMar w:top="720" w:right="720" w:bottom="720" w:left="720" w:header="708" w:footer="708" w:gutter="0"/>
      <w:cols w:num="2" w:space="152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D2"/>
    <w:rsid w:val="004D0B51"/>
    <w:rsid w:val="005A2E27"/>
    <w:rsid w:val="005E11FD"/>
    <w:rsid w:val="008852D2"/>
    <w:rsid w:val="00BA038F"/>
    <w:rsid w:val="00F161E6"/>
    <w:rsid w:val="00F8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2011"/>
  <w15:chartTrackingRefBased/>
  <w15:docId w15:val="{0B5D2674-9289-4C4A-895D-38D261EA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8"/>
        <w:szCs w:val="28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António Almeida</dc:creator>
  <cp:keywords/>
  <dc:description/>
  <cp:lastModifiedBy>P. António Almeida</cp:lastModifiedBy>
  <cp:revision>3</cp:revision>
  <dcterms:created xsi:type="dcterms:W3CDTF">2022-06-23T08:37:00Z</dcterms:created>
  <dcterms:modified xsi:type="dcterms:W3CDTF">2022-06-23T08:46:00Z</dcterms:modified>
</cp:coreProperties>
</file>